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B8F8" w14:textId="77777777" w:rsidR="004B2B26" w:rsidRDefault="00D634A4" w:rsidP="00D634A4">
      <w:pPr>
        <w:jc w:val="center"/>
        <w:rPr>
          <w:rFonts w:ascii="Times New Roman" w:hAnsi="Times New Roman" w:cs="Times New Roman"/>
          <w:sz w:val="24"/>
        </w:rPr>
      </w:pPr>
      <w:r w:rsidRPr="00D634A4">
        <w:rPr>
          <w:rFonts w:ascii="Times New Roman" w:hAnsi="Times New Roman" w:cs="Times New Roman"/>
          <w:sz w:val="24"/>
        </w:rPr>
        <w:t>Зачисление воспитанников в МБДОУ № 18 «Детский сад общеразвивающего вида с приоритетным осуществлением деятельности по художественно – эстетическому направлению развития воспитанников»</w:t>
      </w:r>
    </w:p>
    <w:p w14:paraId="2A8EC382" w14:textId="0B1809F9" w:rsidR="00DC4765" w:rsidRPr="00D9653E" w:rsidRDefault="00103207" w:rsidP="00D9653E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Сентябрь </w:t>
      </w:r>
      <w:r w:rsidR="001F6006">
        <w:rPr>
          <w:rFonts w:ascii="Times New Roman" w:hAnsi="Times New Roman" w:cs="Times New Roman"/>
          <w:b/>
          <w:sz w:val="24"/>
        </w:rPr>
        <w:t>202</w:t>
      </w:r>
      <w:r w:rsidR="005950FF">
        <w:rPr>
          <w:rFonts w:ascii="Times New Roman" w:hAnsi="Times New Roman" w:cs="Times New Roman"/>
          <w:b/>
          <w:sz w:val="24"/>
        </w:rPr>
        <w:t>2</w:t>
      </w:r>
      <w:r w:rsidR="00DC4765" w:rsidRPr="00DC4765">
        <w:rPr>
          <w:rFonts w:ascii="Times New Roman" w:hAnsi="Times New Roman" w:cs="Times New Roman"/>
          <w:b/>
          <w:sz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2835"/>
        <w:gridCol w:w="3509"/>
      </w:tblGrid>
      <w:tr w:rsidR="00A0153B" w14:paraId="2659E1C5" w14:textId="77777777" w:rsidTr="00126120">
        <w:tc>
          <w:tcPr>
            <w:tcW w:w="1526" w:type="dxa"/>
          </w:tcPr>
          <w:p w14:paraId="41EF1BA8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№ приказа</w:t>
            </w:r>
          </w:p>
        </w:tc>
        <w:tc>
          <w:tcPr>
            <w:tcW w:w="1701" w:type="dxa"/>
          </w:tcPr>
          <w:p w14:paraId="0D04D62C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Дата приказа</w:t>
            </w:r>
          </w:p>
        </w:tc>
        <w:tc>
          <w:tcPr>
            <w:tcW w:w="2835" w:type="dxa"/>
          </w:tcPr>
          <w:p w14:paraId="0D991D2B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Возрастная группа</w:t>
            </w:r>
          </w:p>
        </w:tc>
        <w:tc>
          <w:tcPr>
            <w:tcW w:w="3509" w:type="dxa"/>
          </w:tcPr>
          <w:p w14:paraId="4600C387" w14:textId="77777777" w:rsidR="00A0153B" w:rsidRPr="00D634A4" w:rsidRDefault="00A0153B" w:rsidP="00D965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634A4">
              <w:rPr>
                <w:rFonts w:ascii="Times New Roman" w:hAnsi="Times New Roman" w:cs="Times New Roman"/>
                <w:b/>
                <w:sz w:val="24"/>
              </w:rPr>
              <w:t>Количество воспитанников зачисленных в группу</w:t>
            </w:r>
          </w:p>
        </w:tc>
      </w:tr>
      <w:tr w:rsidR="00A0153B" w14:paraId="6F8404DC" w14:textId="77777777" w:rsidTr="00126120">
        <w:tc>
          <w:tcPr>
            <w:tcW w:w="1526" w:type="dxa"/>
          </w:tcPr>
          <w:p w14:paraId="6137003B" w14:textId="1617F611" w:rsidR="00A0153B" w:rsidRPr="00A0153B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5</w:t>
            </w:r>
            <w:r w:rsidR="005950FF">
              <w:rPr>
                <w:rFonts w:ascii="Times New Roman" w:hAnsi="Times New Roman" w:cs="Times New Roman"/>
                <w:sz w:val="24"/>
              </w:rPr>
              <w:t>9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1610C415" w14:textId="19C5497D" w:rsidR="00A0153B" w:rsidRDefault="001F6006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5950FF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.09.202</w:t>
            </w:r>
            <w:r w:rsidR="005950FF">
              <w:rPr>
                <w:rFonts w:ascii="Times New Roman" w:hAnsi="Times New Roman" w:cs="Times New Roman"/>
                <w:sz w:val="24"/>
              </w:rPr>
              <w:t>2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1C3F1BA5" w14:textId="5DF91FD8" w:rsidR="00A0153B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Вторая младшая группа</w:t>
            </w:r>
          </w:p>
        </w:tc>
        <w:tc>
          <w:tcPr>
            <w:tcW w:w="3509" w:type="dxa"/>
          </w:tcPr>
          <w:p w14:paraId="3C143D64" w14:textId="77777777" w:rsidR="00A0153B" w:rsidRDefault="00A0153B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0153B" w14:paraId="6921412E" w14:textId="77777777" w:rsidTr="00126120">
        <w:tc>
          <w:tcPr>
            <w:tcW w:w="1526" w:type="dxa"/>
          </w:tcPr>
          <w:p w14:paraId="36BB5C77" w14:textId="5C2BE6BE" w:rsidR="00A0153B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950FF">
              <w:rPr>
                <w:rFonts w:ascii="Times New Roman" w:hAnsi="Times New Roman" w:cs="Times New Roman"/>
                <w:sz w:val="24"/>
              </w:rPr>
              <w:t>63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4CD7147A" w14:textId="37924E33" w:rsidR="00A0153B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103207">
              <w:rPr>
                <w:rFonts w:ascii="Times New Roman" w:hAnsi="Times New Roman" w:cs="Times New Roman"/>
                <w:sz w:val="24"/>
              </w:rPr>
              <w:t>.09.20</w:t>
            </w:r>
            <w:r>
              <w:rPr>
                <w:rFonts w:ascii="Times New Roman" w:hAnsi="Times New Roman" w:cs="Times New Roman"/>
                <w:sz w:val="24"/>
              </w:rPr>
              <w:t>22</w:t>
            </w:r>
            <w:r w:rsidR="00103207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2835" w:type="dxa"/>
          </w:tcPr>
          <w:p w14:paraId="72395E97" w14:textId="1CB61232" w:rsidR="00A0153B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1DEEB1A1" w14:textId="77777777" w:rsidR="00A0153B" w:rsidRDefault="00D9653E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4406D" w14:paraId="3FE8FF2F" w14:textId="77777777" w:rsidTr="00126120">
        <w:tc>
          <w:tcPr>
            <w:tcW w:w="1526" w:type="dxa"/>
          </w:tcPr>
          <w:p w14:paraId="3BCE7DCB" w14:textId="7A63AC56"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="005950FF">
              <w:rPr>
                <w:rFonts w:ascii="Times New Roman" w:hAnsi="Times New Roman" w:cs="Times New Roman"/>
                <w:sz w:val="24"/>
              </w:rPr>
              <w:t>63.1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7BBCA6CA" w14:textId="6193ACB5" w:rsidR="00B4406D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B4406D">
              <w:rPr>
                <w:rFonts w:ascii="Times New Roman" w:hAnsi="Times New Roman" w:cs="Times New Roman"/>
                <w:sz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</w:rPr>
              <w:t>2 г.</w:t>
            </w:r>
          </w:p>
        </w:tc>
        <w:tc>
          <w:tcPr>
            <w:tcW w:w="2835" w:type="dxa"/>
          </w:tcPr>
          <w:p w14:paraId="0F578F9E" w14:textId="24139833" w:rsidR="00B4406D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2D2D5A2B" w14:textId="77777777"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B4406D" w14:paraId="5F954618" w14:textId="77777777" w:rsidTr="00126120">
        <w:tc>
          <w:tcPr>
            <w:tcW w:w="1526" w:type="dxa"/>
          </w:tcPr>
          <w:p w14:paraId="68928690" w14:textId="3E58C405"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</w:t>
            </w:r>
            <w:r w:rsidR="005950FF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д</w:t>
            </w:r>
          </w:p>
        </w:tc>
        <w:tc>
          <w:tcPr>
            <w:tcW w:w="1701" w:type="dxa"/>
          </w:tcPr>
          <w:p w14:paraId="58413002" w14:textId="2F1232B7" w:rsidR="00B4406D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21</w:t>
            </w:r>
            <w:r w:rsidR="00B4406D">
              <w:rPr>
                <w:rFonts w:ascii="Times New Roman" w:hAnsi="Times New Roman" w:cs="Times New Roman"/>
                <w:sz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</w:rPr>
              <w:t>2  г.</w:t>
            </w:r>
            <w:proofErr w:type="gramEnd"/>
          </w:p>
        </w:tc>
        <w:tc>
          <w:tcPr>
            <w:tcW w:w="2835" w:type="dxa"/>
          </w:tcPr>
          <w:p w14:paraId="57DB9391" w14:textId="77777777"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1DB90F86" w14:textId="77777777" w:rsidR="00B4406D" w:rsidRDefault="00B4406D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5950FF" w14:paraId="10F3CD8C" w14:textId="77777777" w:rsidTr="00126120">
        <w:tc>
          <w:tcPr>
            <w:tcW w:w="1526" w:type="dxa"/>
          </w:tcPr>
          <w:p w14:paraId="282F98B6" w14:textId="2A875EA9" w:rsidR="005950FF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65 д</w:t>
            </w:r>
          </w:p>
        </w:tc>
        <w:tc>
          <w:tcPr>
            <w:tcW w:w="1701" w:type="dxa"/>
          </w:tcPr>
          <w:p w14:paraId="4502411A" w14:textId="62CC246A" w:rsidR="005950FF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23.09.2022 г.</w:t>
            </w:r>
          </w:p>
        </w:tc>
        <w:tc>
          <w:tcPr>
            <w:tcW w:w="2835" w:type="dxa"/>
          </w:tcPr>
          <w:p w14:paraId="02886B20" w14:textId="17CCE6D0" w:rsidR="005950FF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 младшая группа</w:t>
            </w:r>
          </w:p>
        </w:tc>
        <w:tc>
          <w:tcPr>
            <w:tcW w:w="3509" w:type="dxa"/>
          </w:tcPr>
          <w:p w14:paraId="46825496" w14:textId="2ABF7EB9" w:rsidR="005950FF" w:rsidRDefault="005950FF" w:rsidP="00D9653E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7CAEEC51" w14:textId="77777777" w:rsidR="00A0153B" w:rsidRDefault="00A0153B" w:rsidP="00D634A4">
      <w:pPr>
        <w:rPr>
          <w:rFonts w:ascii="Times New Roman" w:hAnsi="Times New Roman" w:cs="Times New Roman"/>
          <w:sz w:val="24"/>
        </w:rPr>
      </w:pPr>
    </w:p>
    <w:p w14:paraId="5DACEB51" w14:textId="77777777" w:rsidR="00A0153B" w:rsidRPr="00D634A4" w:rsidRDefault="00A0153B" w:rsidP="00D634A4">
      <w:pPr>
        <w:rPr>
          <w:rFonts w:ascii="Times New Roman" w:hAnsi="Times New Roman" w:cs="Times New Roman"/>
          <w:sz w:val="24"/>
        </w:rPr>
      </w:pPr>
    </w:p>
    <w:sectPr w:rsidR="00A0153B" w:rsidRPr="00D634A4" w:rsidSect="00D634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4A4"/>
    <w:rsid w:val="00101AA9"/>
    <w:rsid w:val="00103207"/>
    <w:rsid w:val="001F6006"/>
    <w:rsid w:val="004B2B26"/>
    <w:rsid w:val="005950FF"/>
    <w:rsid w:val="008F7713"/>
    <w:rsid w:val="00A0153B"/>
    <w:rsid w:val="00A43D9B"/>
    <w:rsid w:val="00B4406D"/>
    <w:rsid w:val="00D634A4"/>
    <w:rsid w:val="00D9653E"/>
    <w:rsid w:val="00D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6619"/>
  <w15:docId w15:val="{45AD4DD6-2264-4B7F-AA34-0D3EF97F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maslova.olga22@outlook.com</cp:lastModifiedBy>
  <cp:revision>8</cp:revision>
  <dcterms:created xsi:type="dcterms:W3CDTF">2019-06-15T12:56:00Z</dcterms:created>
  <dcterms:modified xsi:type="dcterms:W3CDTF">2022-10-21T11:07:00Z</dcterms:modified>
</cp:coreProperties>
</file>